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7F" w:rsidRPr="00C81B75" w:rsidRDefault="003C257F" w:rsidP="003C257F">
      <w:pPr>
        <w:ind w:rightChars="-259" w:right="-544"/>
        <w:rPr>
          <w:rFonts w:ascii="宋体" w:hAnsi="宋体" w:hint="eastAsia"/>
          <w:sz w:val="32"/>
          <w:szCs w:val="32"/>
        </w:rPr>
      </w:pPr>
      <w:r w:rsidRPr="00C81B75">
        <w:rPr>
          <w:rFonts w:ascii="宋体" w:hAnsi="宋体" w:hint="eastAsia"/>
          <w:sz w:val="32"/>
          <w:szCs w:val="32"/>
        </w:rPr>
        <w:t>附件2</w:t>
      </w:r>
    </w:p>
    <w:p w:rsidR="00C75BF5" w:rsidRPr="008D77F3" w:rsidRDefault="00C75BF5" w:rsidP="00C75BF5">
      <w:pPr>
        <w:ind w:rightChars="-159" w:right="-334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 w:rsidRPr="008D77F3">
        <w:rPr>
          <w:rFonts w:ascii="黑体" w:eastAsia="黑体" w:hint="eastAsia"/>
          <w:sz w:val="36"/>
          <w:szCs w:val="36"/>
        </w:rPr>
        <w:t>青岛市博士后流动（工作）站科研资助申请表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620"/>
        <w:gridCol w:w="1080"/>
        <w:gridCol w:w="1080"/>
      </w:tblGrid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博士后流动（工作）站名称</w:t>
            </w:r>
          </w:p>
        </w:tc>
        <w:tc>
          <w:tcPr>
            <w:tcW w:w="36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设站时间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本年度招收首位博士后人员时间</w:t>
            </w:r>
          </w:p>
        </w:tc>
        <w:tc>
          <w:tcPr>
            <w:tcW w:w="36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姓名，进站时间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截止当前本年度已招收人数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博士后人员开展应用研究项目</w:t>
            </w:r>
            <w:r w:rsidRPr="00991038">
              <w:rPr>
                <w:rFonts w:ascii="宋体" w:hAnsi="宋体" w:hint="eastAsia"/>
              </w:rPr>
              <w:t>课题</w:t>
            </w:r>
            <w:r>
              <w:rPr>
                <w:rFonts w:ascii="宋体" w:hAnsi="宋体" w:hint="eastAsia"/>
              </w:rPr>
              <w:t>名称（列举）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姓名，课题名称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22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080" w:type="dxa"/>
            <w:vAlign w:val="center"/>
          </w:tcPr>
          <w:p w:rsidR="00C75BF5" w:rsidRDefault="00C75BF5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600" w:type="dxa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600" w:type="dxa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C75BF5" w:rsidTr="00830C3E">
        <w:trPr>
          <w:trHeight w:val="2611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380" w:type="dxa"/>
            <w:gridSpan w:val="4"/>
            <w:vAlign w:val="center"/>
          </w:tcPr>
          <w:p w:rsidR="00114BE5" w:rsidRDefault="00114BE5" w:rsidP="00114BE5">
            <w:pPr>
              <w:spacing w:line="280" w:lineRule="exact"/>
              <w:ind w:firstLineChars="150" w:firstLine="315"/>
              <w:rPr>
                <w:szCs w:val="21"/>
              </w:rPr>
            </w:pPr>
            <w:r w:rsidRPr="00766A6C">
              <w:rPr>
                <w:rFonts w:hint="eastAsia"/>
                <w:szCs w:val="21"/>
              </w:rPr>
              <w:t>我单位╳╳博士后科研流动（工作）站于╳年╳月╳日招收博士后研究人员，并开展了应用项目研究，《青岛市博士后培养留青计划实施意见（试</w:t>
            </w:r>
            <w:r w:rsidRPr="002E13A7">
              <w:rPr>
                <w:rFonts w:hint="eastAsia"/>
                <w:szCs w:val="21"/>
              </w:rPr>
              <w:t>行）》（</w:t>
            </w:r>
            <w:r w:rsidRPr="002E13A7">
              <w:rPr>
                <w:szCs w:val="21"/>
              </w:rPr>
              <w:t>青人社发〔</w:t>
            </w:r>
            <w:r w:rsidRPr="002E13A7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和</w:t>
            </w:r>
            <w:r w:rsidRPr="00806626">
              <w:rPr>
                <w:rFonts w:hint="eastAsia"/>
                <w:szCs w:val="21"/>
              </w:rPr>
              <w:t>《关于</w:t>
            </w:r>
            <w:r w:rsidRPr="00806626">
              <w:rPr>
                <w:rFonts w:hint="eastAsia"/>
                <w:szCs w:val="21"/>
              </w:rPr>
              <w:t>&lt;</w:t>
            </w:r>
            <w:r w:rsidRPr="00806626">
              <w:rPr>
                <w:rFonts w:hint="eastAsia"/>
                <w:szCs w:val="21"/>
              </w:rPr>
              <w:t>青岛市博士后培养留青计划实施意见（试行）</w:t>
            </w:r>
            <w:r w:rsidRPr="00806626">
              <w:rPr>
                <w:rFonts w:hint="eastAsia"/>
                <w:szCs w:val="21"/>
              </w:rPr>
              <w:t>&gt;</w:t>
            </w:r>
            <w:r w:rsidRPr="00806626">
              <w:rPr>
                <w:rFonts w:hint="eastAsia"/>
                <w:szCs w:val="21"/>
              </w:rPr>
              <w:t>的补充意见》</w:t>
            </w:r>
            <w:r w:rsidRPr="00806626">
              <w:rPr>
                <w:rFonts w:hint="eastAsia"/>
                <w:szCs w:val="21"/>
              </w:rPr>
              <w:t>(</w:t>
            </w:r>
            <w:r w:rsidRPr="00806626">
              <w:rPr>
                <w:rFonts w:hint="eastAsia"/>
                <w:szCs w:val="21"/>
              </w:rPr>
              <w:t>青人社发﹝</w:t>
            </w:r>
            <w:r w:rsidRPr="00806626"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)</w:t>
            </w:r>
            <w:r w:rsidRPr="00806626">
              <w:rPr>
                <w:rFonts w:hint="eastAsia"/>
                <w:szCs w:val="21"/>
              </w:rPr>
              <w:t>26</w:t>
            </w:r>
            <w:r w:rsidRPr="00806626">
              <w:rPr>
                <w:rFonts w:hint="eastAsia"/>
                <w:szCs w:val="21"/>
              </w:rPr>
              <w:t>号</w:t>
            </w:r>
            <w:r w:rsidRPr="00806626">
              <w:rPr>
                <w:rFonts w:hint="eastAsia"/>
                <w:szCs w:val="21"/>
              </w:rPr>
              <w:t>)</w:t>
            </w:r>
            <w:r w:rsidRPr="00766A6C">
              <w:rPr>
                <w:rFonts w:hint="eastAsia"/>
                <w:szCs w:val="21"/>
              </w:rPr>
              <w:t>关</w:t>
            </w:r>
            <w:smartTag w:uri="urn:schemas-microsoft-com:office:smarttags" w:element="PersonName">
              <w:smartTagPr>
                <w:attr w:name="ProductID" w:val="于享受"/>
              </w:smartTagPr>
              <w:r w:rsidRPr="00766A6C">
                <w:rPr>
                  <w:rFonts w:hint="eastAsia"/>
                  <w:szCs w:val="21"/>
                </w:rPr>
                <w:t>于享受</w:t>
              </w:r>
            </w:smartTag>
            <w:r w:rsidRPr="00766A6C">
              <w:rPr>
                <w:rFonts w:hint="eastAsia"/>
                <w:szCs w:val="21"/>
              </w:rPr>
              <w:t>博士后科研流动（工作）站科研资助的相关规定，申领科研资助</w:t>
            </w:r>
            <w:r w:rsidRPr="00766A6C">
              <w:rPr>
                <w:rFonts w:hint="eastAsia"/>
                <w:szCs w:val="21"/>
              </w:rPr>
              <w:t>5</w:t>
            </w:r>
            <w:r w:rsidRPr="00766A6C">
              <w:rPr>
                <w:rFonts w:hint="eastAsia"/>
                <w:szCs w:val="21"/>
              </w:rPr>
              <w:t>万元。</w:t>
            </w:r>
          </w:p>
          <w:p w:rsidR="00C75BF5" w:rsidRDefault="00114BE5" w:rsidP="00114BE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我单位保证上述填报内容真实、准确，若填报失实或违反有关规定，本单位将承担全部责任。</w:t>
            </w:r>
            <w:r w:rsidR="00C75BF5">
              <w:rPr>
                <w:rFonts w:hint="eastAsia"/>
                <w:szCs w:val="21"/>
              </w:rPr>
              <w:t xml:space="preserve"> </w:t>
            </w:r>
          </w:p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C75BF5" w:rsidRDefault="00C75BF5" w:rsidP="00830C3E">
            <w:pPr>
              <w:spacing w:line="280" w:lineRule="exact"/>
              <w:ind w:firstLineChars="2450" w:firstLine="514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5BF5" w:rsidTr="00830C3E">
        <w:trPr>
          <w:trHeight w:val="1744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</w:t>
            </w:r>
          </w:p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社会保障局意见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75BF5" w:rsidRDefault="00C75BF5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5BF5" w:rsidTr="00830C3E">
        <w:trPr>
          <w:trHeight w:val="1738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</w:t>
            </w:r>
          </w:p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领导小组意见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75BF5" w:rsidRDefault="00C75BF5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D5EB0" w:rsidRPr="000D5EB0" w:rsidRDefault="000D5EB0" w:rsidP="000D5EB0">
      <w:pPr>
        <w:ind w:left="420" w:hangingChars="200" w:hanging="420"/>
      </w:pPr>
      <w:r w:rsidRPr="000D5EB0">
        <w:rPr>
          <w:rFonts w:hint="eastAsia"/>
        </w:rPr>
        <w:t>注：请设站单位将列举的</w:t>
      </w:r>
      <w:r w:rsidRPr="000D5EB0">
        <w:rPr>
          <w:rFonts w:hint="eastAsia"/>
          <w:b/>
        </w:rPr>
        <w:t>博士后人员开展应用研究项目课题</w:t>
      </w:r>
      <w:r w:rsidRPr="000D5EB0">
        <w:rPr>
          <w:rFonts w:hint="eastAsia"/>
        </w:rPr>
        <w:t>等附件材料一并报送青岛市人社局博士后工作处</w:t>
      </w:r>
    </w:p>
    <w:p w:rsidR="00E74EC1" w:rsidRPr="000D5EB0" w:rsidRDefault="00E74EC1" w:rsidP="00C75BF5">
      <w:pPr>
        <w:ind w:left="420" w:hangingChars="200" w:hanging="420"/>
      </w:pPr>
    </w:p>
    <w:sectPr w:rsidR="00E74EC1" w:rsidRPr="000D5EB0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5B" w:rsidRDefault="00E6145B" w:rsidP="00C75BF5">
      <w:r>
        <w:separator/>
      </w:r>
    </w:p>
  </w:endnote>
  <w:endnote w:type="continuationSeparator" w:id="0">
    <w:p w:rsidR="00E6145B" w:rsidRDefault="00E6145B" w:rsidP="00C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5B" w:rsidRDefault="00E6145B" w:rsidP="00C75BF5">
      <w:r>
        <w:separator/>
      </w:r>
    </w:p>
  </w:footnote>
  <w:footnote w:type="continuationSeparator" w:id="0">
    <w:p w:rsidR="00E6145B" w:rsidRDefault="00E6145B" w:rsidP="00C7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BF5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5EB0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4BE5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0744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257F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97500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6BE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271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996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3347"/>
    <w:rsid w:val="00C65145"/>
    <w:rsid w:val="00C65ACD"/>
    <w:rsid w:val="00C6628E"/>
    <w:rsid w:val="00C67DC5"/>
    <w:rsid w:val="00C700C1"/>
    <w:rsid w:val="00C72284"/>
    <w:rsid w:val="00C74945"/>
    <w:rsid w:val="00C75BF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6CB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550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45B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59F9591-705C-431A-970B-13122C1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7</cp:revision>
  <dcterms:created xsi:type="dcterms:W3CDTF">2015-05-12T03:39:00Z</dcterms:created>
  <dcterms:modified xsi:type="dcterms:W3CDTF">2016-10-26T01:43:00Z</dcterms:modified>
</cp:coreProperties>
</file>